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5A" w:rsidRDefault="002B2646" w:rsidP="002B2646">
      <w:pPr>
        <w:jc w:val="center"/>
        <w:rPr>
          <w:rFonts w:ascii="Times New Roman" w:hAnsi="Times New Roman" w:cs="Times New Roman"/>
          <w:sz w:val="20"/>
          <w:szCs w:val="20"/>
        </w:rPr>
      </w:pPr>
      <w:r w:rsidRPr="002B2646">
        <w:rPr>
          <w:rFonts w:ascii="Times New Roman" w:hAnsi="Times New Roman" w:cs="Times New Roman"/>
          <w:sz w:val="20"/>
          <w:szCs w:val="20"/>
        </w:rPr>
        <w:t>Прайс на размещение рекламы (ролика) на мониторах в трамваях г. Магнитогорска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B2646" w:rsidRDefault="002B2646" w:rsidP="002B26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2646" w:rsidRDefault="002B2646" w:rsidP="002B2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46">
        <w:rPr>
          <w:rFonts w:ascii="Times New Roman" w:hAnsi="Times New Roman" w:cs="Times New Roman"/>
          <w:b/>
          <w:sz w:val="28"/>
          <w:szCs w:val="28"/>
        </w:rPr>
        <w:t>Стоимость размещения 1 ролика в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646">
        <w:rPr>
          <w:rFonts w:ascii="Times New Roman" w:hAnsi="Times New Roman" w:cs="Times New Roman"/>
          <w:b/>
          <w:sz w:val="28"/>
          <w:szCs w:val="28"/>
        </w:rPr>
        <w:t>ТС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B2646" w:rsidTr="00B24E24">
        <w:trPr>
          <w:jc w:val="center"/>
        </w:trPr>
        <w:tc>
          <w:tcPr>
            <w:tcW w:w="2336" w:type="dxa"/>
            <w:vMerge w:val="restart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проката</w:t>
            </w:r>
          </w:p>
        </w:tc>
        <w:tc>
          <w:tcPr>
            <w:tcW w:w="7009" w:type="dxa"/>
            <w:gridSpan w:val="3"/>
            <w:vAlign w:val="center"/>
          </w:tcPr>
          <w:p w:rsidR="002B2646" w:rsidRPr="00217042" w:rsidRDefault="002B2646" w:rsidP="002B2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42">
              <w:rPr>
                <w:rFonts w:ascii="Times New Roman" w:hAnsi="Times New Roman" w:cs="Times New Roman"/>
                <w:sz w:val="28"/>
                <w:szCs w:val="28"/>
              </w:rPr>
              <w:t>Хронометраж роликов в 5-минутном блоке</w:t>
            </w:r>
          </w:p>
        </w:tc>
      </w:tr>
      <w:tr w:rsidR="002B2646" w:rsidTr="002B2646">
        <w:trPr>
          <w:jc w:val="center"/>
        </w:trPr>
        <w:tc>
          <w:tcPr>
            <w:tcW w:w="2336" w:type="dxa"/>
            <w:vMerge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секунд</w:t>
            </w:r>
          </w:p>
        </w:tc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секунд</w:t>
            </w:r>
          </w:p>
        </w:tc>
        <w:tc>
          <w:tcPr>
            <w:tcW w:w="2337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секунд</w:t>
            </w:r>
          </w:p>
        </w:tc>
      </w:tr>
      <w:tr w:rsidR="002B2646" w:rsidTr="002B2646">
        <w:trPr>
          <w:jc w:val="center"/>
        </w:trPr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недели</w:t>
            </w:r>
          </w:p>
        </w:tc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 руб.</w:t>
            </w:r>
          </w:p>
        </w:tc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 руб.</w:t>
            </w:r>
          </w:p>
        </w:tc>
        <w:tc>
          <w:tcPr>
            <w:tcW w:w="2337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 руб.</w:t>
            </w:r>
          </w:p>
        </w:tc>
      </w:tr>
      <w:tr w:rsidR="002B2646" w:rsidTr="002B2646">
        <w:trPr>
          <w:jc w:val="center"/>
        </w:trPr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недели</w:t>
            </w:r>
          </w:p>
        </w:tc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 руб.</w:t>
            </w:r>
          </w:p>
        </w:tc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715 руб. </w:t>
            </w:r>
          </w:p>
        </w:tc>
        <w:tc>
          <w:tcPr>
            <w:tcW w:w="2337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1005 руб.</w:t>
            </w:r>
          </w:p>
        </w:tc>
      </w:tr>
      <w:tr w:rsidR="002B2646" w:rsidTr="002B2646">
        <w:trPr>
          <w:jc w:val="center"/>
        </w:trPr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недель</w:t>
            </w:r>
          </w:p>
        </w:tc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 руб.</w:t>
            </w:r>
          </w:p>
        </w:tc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1005 руб. </w:t>
            </w:r>
          </w:p>
        </w:tc>
        <w:tc>
          <w:tcPr>
            <w:tcW w:w="2337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1430 руб. </w:t>
            </w:r>
          </w:p>
        </w:tc>
      </w:tr>
      <w:tr w:rsidR="002B2646" w:rsidTr="002B2646">
        <w:trPr>
          <w:jc w:val="center"/>
        </w:trPr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недель</w:t>
            </w:r>
          </w:p>
        </w:tc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715 руб.</w:t>
            </w:r>
          </w:p>
        </w:tc>
        <w:tc>
          <w:tcPr>
            <w:tcW w:w="2336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1290 руб.</w:t>
            </w:r>
          </w:p>
        </w:tc>
        <w:tc>
          <w:tcPr>
            <w:tcW w:w="2337" w:type="dxa"/>
            <w:vAlign w:val="center"/>
          </w:tcPr>
          <w:p w:rsidR="002B2646" w:rsidRDefault="002B2646" w:rsidP="002B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1860 руб.</w:t>
            </w:r>
          </w:p>
        </w:tc>
      </w:tr>
    </w:tbl>
    <w:p w:rsidR="002B2646" w:rsidRDefault="002B2646" w:rsidP="002B2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42" w:rsidRDefault="00217042" w:rsidP="002B264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7042">
        <w:rPr>
          <w:rFonts w:ascii="Times New Roman" w:hAnsi="Times New Roman" w:cs="Times New Roman"/>
          <w:b/>
          <w:color w:val="FF0000"/>
          <w:sz w:val="28"/>
          <w:szCs w:val="28"/>
        </w:rPr>
        <w:t>Берется минимум 15 ТС</w:t>
      </w:r>
    </w:p>
    <w:p w:rsidR="00217042" w:rsidRDefault="00217042" w:rsidP="002B264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1704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Ролик согласовывается изначально с юристом, затем только оформляется размещение.</w:t>
      </w:r>
    </w:p>
    <w:p w:rsidR="00E753F3" w:rsidRPr="00E753F3" w:rsidRDefault="00E753F3" w:rsidP="00E753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3F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Маршруты: </w:t>
      </w:r>
      <w:r w:rsidRPr="00E753F3">
        <w:rPr>
          <w:rFonts w:ascii="Times New Roman" w:hAnsi="Times New Roman" w:cs="Times New Roman"/>
          <w:color w:val="000000" w:themeColor="text1"/>
          <w:sz w:val="28"/>
          <w:szCs w:val="28"/>
        </w:rPr>
        <w:t>7, 9, 16, 18, 21, 29, 30, 12, 15, 27, 24, 2, 6, 14, 11, 17, 31, 10, 20, 22</w:t>
      </w:r>
    </w:p>
    <w:p w:rsidR="00217042" w:rsidRDefault="00217042" w:rsidP="002B264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17042" w:rsidRDefault="00217042" w:rsidP="002170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сдачи: за 3 рабочих дня. Размещение </w:t>
      </w:r>
      <w:proofErr w:type="spellStart"/>
      <w:r w:rsidRPr="00217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пт</w:t>
      </w:r>
      <w:proofErr w:type="spellEnd"/>
      <w:r w:rsidRPr="00217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-сб.</w:t>
      </w:r>
    </w:p>
    <w:p w:rsidR="00217042" w:rsidRDefault="00217042" w:rsidP="002170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ролика до 10 секунд – 500руб., 15 секунд – 750руб.</w:t>
      </w:r>
    </w:p>
    <w:p w:rsidR="00C81C63" w:rsidRDefault="00C81C63" w:rsidP="002170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10000" cy="3337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ебования к роликам. Для прайса 13.08.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831" cy="335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7042" w:rsidRDefault="00217042" w:rsidP="0021704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Прайс от 28.06.21</w:t>
      </w:r>
    </w:p>
    <w:p w:rsidR="00417A24" w:rsidRDefault="00417A24" w:rsidP="0021704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7A24" w:rsidRPr="00C81C63" w:rsidRDefault="00417A24" w:rsidP="00417A24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Прайс-листы Единой службы объявлений на сайте http://www.eso-online.ru</w:t>
      </w:r>
    </w:p>
    <w:p w:rsidR="00417A24" w:rsidRPr="00C81C63" w:rsidRDefault="00417A24" w:rsidP="00417A24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Мы поможем разместить Вашу информацию во всех регионах России в </w:t>
      </w:r>
      <w:proofErr w:type="spellStart"/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соцсетях</w:t>
      </w:r>
      <w:proofErr w:type="spellEnd"/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интернете, ТВ, в газетах, на радио, в транспорте, на остановочных комплексах, подъездах, в метро и других </w:t>
      </w:r>
      <w:proofErr w:type="spellStart"/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рекламоносителях</w:t>
      </w:r>
      <w:proofErr w:type="spellEnd"/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417A24" w:rsidRPr="00C81C63" w:rsidRDefault="00417A24" w:rsidP="00417A24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Если Вы не нашли нужное СМИ, Вы можете сделать запрос, и мы найдем его для Вас.</w:t>
      </w:r>
    </w:p>
    <w:p w:rsidR="00417A24" w:rsidRPr="00C81C63" w:rsidRDefault="00417A24" w:rsidP="00417A24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Телефон +7 (343) 2-167-167, </w:t>
      </w:r>
      <w:proofErr w:type="spellStart"/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WhatsApp</w:t>
      </w:r>
      <w:proofErr w:type="spellEnd"/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proofErr w:type="spellStart"/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Telegram</w:t>
      </w:r>
      <w:proofErr w:type="spellEnd"/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proofErr w:type="spellStart"/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Viber</w:t>
      </w:r>
      <w:proofErr w:type="spellEnd"/>
      <w:r w:rsidRPr="00C81C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 +7-912-240-06-40</w:t>
      </w:r>
    </w:p>
    <w:sectPr w:rsidR="00417A24" w:rsidRPr="00C81C63" w:rsidSect="00C81C6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0D"/>
    <w:rsid w:val="00002699"/>
    <w:rsid w:val="00217042"/>
    <w:rsid w:val="002B2646"/>
    <w:rsid w:val="00417A24"/>
    <w:rsid w:val="004F50D4"/>
    <w:rsid w:val="0059140D"/>
    <w:rsid w:val="00AB0978"/>
    <w:rsid w:val="00C81C63"/>
    <w:rsid w:val="00E753F3"/>
    <w:rsid w:val="00F3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8ED5"/>
  <w15:chartTrackingRefBased/>
  <w15:docId w15:val="{17D8A12B-7A9F-44FA-AE49-B25A7120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ITMH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2021-06-29T09:51:00Z</dcterms:created>
  <dcterms:modified xsi:type="dcterms:W3CDTF">2021-08-13T10:45:00Z</dcterms:modified>
</cp:coreProperties>
</file>